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293" w:rsidRPr="00990BF0" w:rsidRDefault="00F45293" w:rsidP="00D4527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757F91" w:rsidTr="00A45435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451422" w:rsidRDefault="008D56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</w:t>
            </w:r>
            <w:r w:rsidR="001B4249">
              <w:rPr>
                <w:rFonts w:ascii="Times New Roman" w:hAnsi="Times New Roman"/>
                <w:b/>
                <w:sz w:val="24"/>
                <w:szCs w:val="24"/>
              </w:rPr>
              <w:t xml:space="preserve">Юный правовед </w:t>
            </w:r>
          </w:p>
          <w:p w:rsidR="00757F91" w:rsidRPr="008D5677" w:rsidRDefault="00757F91" w:rsidP="001B42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malina</w:t>
            </w:r>
            <w:proofErr w:type="spellEnd"/>
            <w:r w:rsidR="001B4249" w:rsidRP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2259</w:t>
            </w:r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@</w:t>
            </w:r>
            <w:r w:rsidR="00451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A45435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0BF0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B60FBE" w:rsidP="008D56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20</w:t>
            </w:r>
            <w:r w:rsidR="00990BF0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2534ED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60FBE">
              <w:rPr>
                <w:rFonts w:ascii="Times New Roman" w:hAnsi="Times New Roman" w:cs="Times New Roman"/>
                <w:sz w:val="24"/>
                <w:szCs w:val="24"/>
              </w:rPr>
              <w:t>Правоохранительные органы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700B86" w:rsidRDefault="00700B86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249" w:rsidRPr="00700B86" w:rsidRDefault="00B60FBE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FBE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https://interneturok.ru/lesson/obshestvoznanie/9-klass/chelovek-gosudarstvo-pravo/pravoohranitelnye-organy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990BF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  <w:p w:rsidR="001B4249" w:rsidRDefault="001B4249"/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2534ED" w:rsidRDefault="001B4249" w:rsidP="00B60FB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пройти онлайн-тест на закрепление материала</w:t>
            </w:r>
            <w:r w:rsidR="002534ED"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0BF0" w:rsidRPr="00990BF0" w:rsidRDefault="00B60FBE" w:rsidP="00B60F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  <w:r w:rsidR="00990BF0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="00990BF0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90BF0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B60FBE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22</w:t>
            </w:r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73456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B60FBE">
              <w:rPr>
                <w:rFonts w:ascii="Times New Roman" w:hAnsi="Times New Roman"/>
                <w:sz w:val="24"/>
                <w:szCs w:val="24"/>
              </w:rPr>
              <w:t>Конституция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534ED" w:rsidRPr="00424292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60FBE" w:rsidRPr="00B60FBE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https://interneturok.ru/lesson/obshestvoznanie/9-klass/chelovek-gosudarstvo-pravo/konstitutsiya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A80118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FBE" w:rsidRPr="00B60FBE" w:rsidRDefault="00700B86" w:rsidP="00B60FBE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="00B60FBE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="00B60FBE">
              <w:rPr>
                <w:rFonts w:ascii="Times New Roman" w:hAnsi="Times New Roman" w:cs="Times New Roman"/>
                <w:sz w:val="24"/>
                <w:szCs w:val="24"/>
              </w:rPr>
              <w:t>, разобрать главы Конституции</w:t>
            </w:r>
            <w:bookmarkStart w:id="0" w:name="_GoBack"/>
            <w:bookmarkEnd w:id="0"/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60FBE">
              <w:rPr>
                <w:rFonts w:ascii="Times New Roman" w:hAnsi="Times New Roman" w:cs="Times New Roman"/>
                <w:shd w:val="clear" w:color="auto" w:fill="FFFFFF"/>
              </w:rPr>
              <w:t xml:space="preserve">пройти онлайн-тест,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454D4D" w:rsidRDefault="00B60FBE" w:rsidP="00454D4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="002534ED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4F4CC2" w:rsidRDefault="008D5677" w:rsidP="00737656"/>
    <w:sectPr w:rsidR="008D5677" w:rsidRPr="004F4CC2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4249"/>
    <w:rsid w:val="001B6035"/>
    <w:rsid w:val="001D1FD9"/>
    <w:rsid w:val="001E2BD7"/>
    <w:rsid w:val="001E45E0"/>
    <w:rsid w:val="001E78F8"/>
    <w:rsid w:val="001F5034"/>
    <w:rsid w:val="002534ED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4D4D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0B86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60FBE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C1E04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ECBDB770-F52E-408F-A619-607D5323A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6</cp:revision>
  <dcterms:created xsi:type="dcterms:W3CDTF">2020-04-06T12:25:00Z</dcterms:created>
  <dcterms:modified xsi:type="dcterms:W3CDTF">2020-04-20T13:01:00Z</dcterms:modified>
</cp:coreProperties>
</file>